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5" w:rsidRPr="00A07D85" w:rsidRDefault="00A07D85" w:rsidP="00A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07D85" w:rsidRPr="00A07D85" w:rsidRDefault="00A07D85" w:rsidP="00A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A07D85" w:rsidRPr="00A07D85" w:rsidRDefault="00A07D85" w:rsidP="00A07D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85" w:rsidRPr="00A07D85" w:rsidRDefault="00A07D85" w:rsidP="00A0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«Утверждаю»</w:t>
      </w:r>
    </w:p>
    <w:p w:rsidR="00A07D85" w:rsidRPr="00A07D85" w:rsidRDefault="00A07D85" w:rsidP="00A07D85">
      <w:pPr>
        <w:tabs>
          <w:tab w:val="left" w:pos="11175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gramStart"/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                                                                                         </w:t>
      </w:r>
      <w:r w:rsidR="008F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="001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1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ТСОШ </w:t>
      </w:r>
      <w:r w:rsidR="008F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     </w:t>
      </w:r>
    </w:p>
    <w:p w:rsidR="00A07D85" w:rsidRPr="00A07D85" w:rsidRDefault="001611EB" w:rsidP="00A0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Гладченко Л.Ю.</w:t>
      </w:r>
      <w:r w:rsidR="00A07D85"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                                                                                                   </w:t>
      </w:r>
      <w:r w:rsidR="008F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</w:t>
      </w:r>
      <w:proofErr w:type="spellStart"/>
      <w:r w:rsidR="008F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  <w:proofErr w:type="spellEnd"/>
      <w:r w:rsidR="00A07D85"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07D85" w:rsidRPr="00A07D85" w:rsidRDefault="00A07D85" w:rsidP="00A07D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07D85" w:rsidRPr="00A07D85" w:rsidRDefault="00A07D85" w:rsidP="00A07D85">
      <w:pPr>
        <w:tabs>
          <w:tab w:val="left" w:pos="270"/>
          <w:tab w:val="right" w:pos="144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D8C" w:rsidRDefault="005B1D8C" w:rsidP="00B71B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1D8C" w:rsidRPr="00B71B4A" w:rsidRDefault="005B1D8C" w:rsidP="00B71B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71B4A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Кружка «МОЙ КРАЙ В ИСТОРИИ СТРАНЫ»</w:t>
      </w:r>
      <w:r w:rsidRPr="00B71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B4A" w:rsidRPr="00B71B4A" w:rsidRDefault="00B71B4A" w:rsidP="00B71B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B4A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="008F5D68">
        <w:rPr>
          <w:rFonts w:ascii="Times New Roman" w:hAnsi="Times New Roman" w:cs="Times New Roman"/>
          <w:sz w:val="44"/>
          <w:szCs w:val="44"/>
        </w:rPr>
        <w:t>6</w:t>
      </w:r>
      <w:r w:rsidRPr="00B71B4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1B4A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71B4A" w:rsidRPr="00B71B4A" w:rsidRDefault="00B71B4A" w:rsidP="00B7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B4A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71B4A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B71B4A">
        <w:rPr>
          <w:rFonts w:ascii="Times New Roman" w:hAnsi="Times New Roman" w:cs="Times New Roman"/>
          <w:sz w:val="28"/>
          <w:szCs w:val="28"/>
        </w:rPr>
        <w:t xml:space="preserve">, за год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52D2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1B4A">
        <w:rPr>
          <w:rFonts w:ascii="Times New Roman" w:hAnsi="Times New Roman" w:cs="Times New Roman"/>
          <w:sz w:val="28"/>
          <w:szCs w:val="28"/>
        </w:rPr>
        <w:t>часов</w:t>
      </w:r>
    </w:p>
    <w:p w:rsidR="00B71B4A" w:rsidRPr="00B71B4A" w:rsidRDefault="008F5D68" w:rsidP="00B71B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 Васильева Татьяна Александровна</w:t>
      </w:r>
    </w:p>
    <w:p w:rsidR="00B71B4A" w:rsidRPr="00B71B4A" w:rsidRDefault="00B71B4A" w:rsidP="00B71B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71B4A" w:rsidRDefault="00B71B4A" w:rsidP="00B7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85" w:rsidRDefault="00A07D85" w:rsidP="00B7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85" w:rsidRDefault="00A07D85" w:rsidP="00B7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85" w:rsidRPr="00B71B4A" w:rsidRDefault="00A07D85" w:rsidP="00B71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</w:rPr>
      </w:pPr>
    </w:p>
    <w:p w:rsidR="00B71B4A" w:rsidRPr="00B71B4A" w:rsidRDefault="00B71B4A" w:rsidP="00B71B4A">
      <w:pPr>
        <w:spacing w:after="0"/>
        <w:jc w:val="center"/>
        <w:rPr>
          <w:rFonts w:ascii="Times New Roman" w:hAnsi="Times New Roman" w:cs="Times New Roman"/>
        </w:rPr>
      </w:pPr>
      <w:r w:rsidRPr="00B71B4A">
        <w:rPr>
          <w:rFonts w:ascii="Times New Roman" w:hAnsi="Times New Roman" w:cs="Times New Roman"/>
        </w:rPr>
        <w:t xml:space="preserve">ст. </w:t>
      </w:r>
      <w:proofErr w:type="spellStart"/>
      <w:r w:rsidRPr="00B71B4A">
        <w:rPr>
          <w:rFonts w:ascii="Times New Roman" w:hAnsi="Times New Roman" w:cs="Times New Roman"/>
        </w:rPr>
        <w:t>Тацинская</w:t>
      </w:r>
      <w:proofErr w:type="spellEnd"/>
    </w:p>
    <w:p w:rsidR="00B71B4A" w:rsidRPr="00A07D85" w:rsidRDefault="008F5D68" w:rsidP="00A07D85">
      <w:pPr>
        <w:spacing w:after="0"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2020</w:t>
      </w:r>
      <w:r w:rsidR="00B71B4A" w:rsidRPr="00B71B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21</w:t>
      </w:r>
      <w:r w:rsidR="00A07D85">
        <w:rPr>
          <w:rFonts w:ascii="Times New Roman" w:hAnsi="Times New Roman" w:cs="Times New Roman"/>
        </w:rPr>
        <w:t xml:space="preserve"> </w:t>
      </w:r>
      <w:proofErr w:type="spellStart"/>
      <w:r w:rsidR="00B71B4A" w:rsidRPr="00B71B4A">
        <w:rPr>
          <w:rFonts w:ascii="Times New Roman" w:hAnsi="Times New Roman" w:cs="Times New Roman"/>
        </w:rPr>
        <w:t>уч.г</w:t>
      </w:r>
      <w:proofErr w:type="spellEnd"/>
      <w:r w:rsidR="00B71B4A" w:rsidRPr="00B71B4A">
        <w:rPr>
          <w:rFonts w:ascii="Times New Roman" w:hAnsi="Times New Roman" w:cs="Times New Roman"/>
        </w:rPr>
        <w:t>.</w:t>
      </w:r>
    </w:p>
    <w:p w:rsidR="000353B0" w:rsidRDefault="000353B0" w:rsidP="00591B0B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записка.</w:t>
      </w:r>
    </w:p>
    <w:p w:rsidR="000353B0" w:rsidRDefault="000353B0" w:rsidP="000353B0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замечательной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</w:t>
      </w:r>
    </w:p>
    <w:p w:rsidR="000353B0" w:rsidRPr="000353B0" w:rsidRDefault="000353B0" w:rsidP="000353B0">
      <w:pPr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формирование гражданских позиций у учащихся. Программа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край в истории страны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предназначена для проведения кружк</w:t>
      </w:r>
      <w:r w:rsid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школе. </w:t>
      </w:r>
      <w:proofErr w:type="gramStart"/>
      <w:r w:rsidR="008F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="008F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учащихся 12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F5D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программы:</w:t>
      </w:r>
    </w:p>
    <w:p w:rsidR="000353B0" w:rsidRPr="000353B0" w:rsidRDefault="000353B0" w:rsidP="00035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историко - культурным наследием </w:t>
      </w:r>
      <w:r w:rsidR="00C61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="00C61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89D" w:rsidRDefault="000353B0" w:rsidP="00035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черты патриотизма и гражданственности; </w:t>
      </w:r>
    </w:p>
    <w:p w:rsidR="000353B0" w:rsidRPr="000353B0" w:rsidRDefault="000353B0" w:rsidP="00035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духовности.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0353B0" w:rsidRPr="000353B0" w:rsidRDefault="000353B0" w:rsidP="0003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прошлого и настоящего </w:t>
      </w:r>
      <w:r w:rsidR="00C61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обычаев, традиций и духовной культуры народов, проживающих в наше</w:t>
      </w:r>
      <w:r w:rsidR="00C611F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станице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районе.</w:t>
      </w:r>
    </w:p>
    <w:p w:rsidR="000353B0" w:rsidRPr="000353B0" w:rsidRDefault="000353B0" w:rsidP="0003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 у учащихся через краеведческие знания о </w:t>
      </w:r>
      <w:r w:rsidR="0068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районе.</w:t>
      </w:r>
    </w:p>
    <w:p w:rsidR="000353B0" w:rsidRPr="000353B0" w:rsidRDefault="000353B0" w:rsidP="0003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семейных ценностей и традиций.</w:t>
      </w:r>
    </w:p>
    <w:p w:rsidR="000353B0" w:rsidRPr="000353B0" w:rsidRDefault="000353B0" w:rsidP="0003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поисковой деятельности учащихся.</w:t>
      </w:r>
    </w:p>
    <w:p w:rsidR="000353B0" w:rsidRPr="000353B0" w:rsidRDefault="000353B0" w:rsidP="0003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по ведению посильной исследовательской работы в области краеведения.</w:t>
      </w:r>
    </w:p>
    <w:p w:rsidR="000353B0" w:rsidRPr="000353B0" w:rsidRDefault="000353B0" w:rsidP="0003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направления: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“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край в истории страны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занятий: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Экспедиция.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архивах.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Конференции.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Уроки.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документами.</w:t>
      </w:r>
    </w:p>
    <w:p w:rsidR="000353B0" w:rsidRPr="000353B0" w:rsidRDefault="000353B0" w:rsidP="00035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программы: 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Механизм реализации программы: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экскурсий в районный 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музей;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пешие экскурсии по 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станице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концертов фольклорных коллективов;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материалов;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материалов экспедиции;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оформление этнографического уголка в школе;</w:t>
      </w:r>
    </w:p>
    <w:p w:rsidR="000353B0" w:rsidRPr="000353B0" w:rsidRDefault="000353B0" w:rsidP="00035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районных, областных, 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краеведческих конкурсах.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Прогнозируемые результаты: 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62D38"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край в истории страны</w:t>
      </w:r>
      <w:r w:rsidR="00B62D38"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кружковц</w:t>
      </w:r>
      <w:r w:rsidR="00B62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встретиться с интересными людьми, узнать о народных праздниках, обычаях и традициях народов проживающих в нашем районе. Приобретенные знания по истории и культуре родного края учащиеся могут применить на уроках истории, литературы, географии.</w:t>
      </w:r>
    </w:p>
    <w:p w:rsidR="000353B0" w:rsidRP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Прогноз: </w:t>
      </w:r>
      <w:r w:rsidRPr="0003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</w:p>
    <w:p w:rsidR="000353B0" w:rsidRDefault="000353B0" w:rsidP="000353B0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p w:rsidR="00A518EF" w:rsidRPr="000353B0" w:rsidRDefault="00A518EF" w:rsidP="00035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2" w:type="dxa"/>
        <w:jc w:val="center"/>
        <w:tblInd w:w="-1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3214"/>
        <w:gridCol w:w="6389"/>
        <w:gridCol w:w="1517"/>
        <w:gridCol w:w="1940"/>
      </w:tblGrid>
      <w:tr w:rsidR="00A518EF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EF" w:rsidRPr="000353B0" w:rsidRDefault="00A518EF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18EF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  <w:r w:rsidR="007E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наука о родном крае.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EF" w:rsidRDefault="00844826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844826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18EF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7E2C30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8F5D6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 в древности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природой района. Легенды и предания. Воспитание бережного отношения к природе.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EF" w:rsidRDefault="009737BD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844826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18EF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D68" w:rsidRDefault="008F5D68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A518EF" w:rsidRPr="000353B0" w:rsidRDefault="003C0A65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Default="008F5D6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D68" w:rsidRPr="000353B0" w:rsidRDefault="008F5D6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Тацинского района.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A518EF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Физико-географическая характеристика района. Географическое положение. Климат. Растительный мир. Животный мир.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EF" w:rsidRDefault="00844826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9737BD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18EF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3C0A65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 нашего района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7E2C30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топонимика. Объяснение названий населенных пунктов, географических объектов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8EF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EF" w:rsidRDefault="009737BD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393C9C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2C30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B6449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пыль веков.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районный краеведческий музей.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30" w:rsidRDefault="009737BD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844826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2C30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3C0A65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рассказали книги.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отдел районной библиотеки. Работа с краеведческой литературой.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30" w:rsidRDefault="00844826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844826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2C30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3C0A65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власть Советам!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5F783D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 в нашем районе. Мероприятия Советской власти.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C9C" w:rsidRDefault="009737BD" w:rsidP="0039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93C9C" w:rsidRDefault="00393C9C" w:rsidP="0039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E2C30" w:rsidRPr="000353B0" w:rsidRDefault="007E2C30" w:rsidP="008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C30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AB040E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15, 16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своя судьба.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1921-1922 годы. Образование в 20-е – 30-е годы. Коллективизация. Образование нашего района. Репрессии 30-х.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30" w:rsidRDefault="00393C9C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9737BD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2C30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A07D85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металла льют медаль за бой</w:t>
            </w:r>
            <w:r w:rsidR="00E7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 за труд.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DF06A0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станица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 в годы войны. </w:t>
            </w:r>
            <w:r w:rsidR="00DF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танковый рейд. Освобождение станицы от немецко-фашистских захватчиков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30" w:rsidRDefault="00393C9C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44826" w:rsidRPr="000353B0" w:rsidRDefault="00393C9C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2C30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AB040E" w:rsidP="00A07D85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="00A0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участвую в войне, война участвует во мне.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7E2C30" w:rsidP="008F3BC5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земляки </w:t>
            </w:r>
            <w:r w:rsidR="008F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Союза. Война в судьбе моей семьи. Военная доблесть наших земляков.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C30" w:rsidRPr="000353B0" w:rsidRDefault="00AB040E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30" w:rsidRDefault="00393C9C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94F6B" w:rsidRDefault="004472CE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9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94F6B" w:rsidRPr="000353B0" w:rsidRDefault="00994F6B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31603C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8F5D68" w:rsidP="00AE40B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1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Афганской </w:t>
            </w:r>
            <w:r w:rsidR="00AE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Чеченской </w:t>
            </w:r>
            <w:r w:rsidR="0091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915E35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в Афганистане</w:t>
            </w:r>
            <w:r w:rsidR="00AE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Выпускники школы, проходившие службу в республике Афганистан. Их судьба.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Default="0031603C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08" w:rsidRDefault="004472CE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9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94F6B" w:rsidRDefault="004472CE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94F6B" w:rsidRPr="000353B0" w:rsidRDefault="00994F6B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рассказали фотографии из семейного альбома.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людях на старых фотографиях в семейном альбоме. Человек и история. История в лицах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08" w:rsidRDefault="00994F6B" w:rsidP="00BF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94F6B" w:rsidRPr="000353B0" w:rsidRDefault="004472CE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C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31603C" w:rsidP="0031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2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31603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моей 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названиях улиц.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улиц наше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станицы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3B0" w:rsidRPr="000353B0" w:rsidRDefault="00724D08" w:rsidP="008444DA">
            <w:pPr>
              <w:spacing w:after="135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названиях улиц.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D08" w:rsidRDefault="004472CE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1C42" w:rsidRDefault="004472CE" w:rsidP="00B6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37DA3" w:rsidRPr="000353B0" w:rsidRDefault="00637DA3" w:rsidP="000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пошёл мой род.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C42" w:rsidRDefault="00637DA3" w:rsidP="00B6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37DA3" w:rsidRPr="000353B0" w:rsidRDefault="004472CE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31603C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31603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 в литературе</w:t>
            </w:r>
            <w:r w:rsidR="0031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4472CE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литературными произведениями. Встреча с 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местными 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C42" w:rsidRDefault="004472CE" w:rsidP="00B6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37DA3" w:rsidRPr="000353B0" w:rsidRDefault="004472CE" w:rsidP="00EC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31603C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r w:rsidR="0072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591B0B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жители станицы.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материала о </w:t>
            </w:r>
            <w:r w:rsidR="0059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почетных жителях станицы, 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людях разных профессий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DA3" w:rsidRDefault="004472CE" w:rsidP="00EC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1C42" w:rsidRPr="000353B0" w:rsidRDefault="004472CE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31603C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  <w:r w:rsidR="0072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Гордое звание – учитель.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724D08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нашей школы. Сбор материала об учителях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</w:t>
            </w:r>
            <w:r w:rsidR="0044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школе. 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08" w:rsidRPr="000353B0" w:rsidRDefault="0031603C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D4E" w:rsidRDefault="004472CE" w:rsidP="00EC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A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1C42" w:rsidRPr="000353B0" w:rsidRDefault="004472CE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4D08" w:rsidRPr="000353B0" w:rsidTr="005B1D8C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31603C" w:rsidP="008444DA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72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Подводим итоги работы кружка за год.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руководителя кружка. Выступления ребят. Творческие отчёты. Выставка работ учащихся.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D08" w:rsidRPr="000353B0" w:rsidRDefault="00724D08" w:rsidP="008444DA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D4E" w:rsidRDefault="004472CE" w:rsidP="00EC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C6BD6" w:rsidRPr="000353B0" w:rsidRDefault="004472CE" w:rsidP="00A0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C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A0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F4A34" w:rsidRDefault="00BF4A34" w:rsidP="000353B0"/>
    <w:sectPr w:rsidR="00BF4A34" w:rsidSect="00F4783D">
      <w:pgSz w:w="16838" w:h="11906" w:orient="landscape"/>
      <w:pgMar w:top="993" w:right="1134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C41"/>
    <w:multiLevelType w:val="multilevel"/>
    <w:tmpl w:val="4CF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8590C"/>
    <w:multiLevelType w:val="multilevel"/>
    <w:tmpl w:val="C38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32806"/>
    <w:multiLevelType w:val="multilevel"/>
    <w:tmpl w:val="2E4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D66C8"/>
    <w:multiLevelType w:val="multilevel"/>
    <w:tmpl w:val="AC1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10547"/>
    <w:multiLevelType w:val="multilevel"/>
    <w:tmpl w:val="5E1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A3268"/>
    <w:multiLevelType w:val="multilevel"/>
    <w:tmpl w:val="059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E787C"/>
    <w:multiLevelType w:val="multilevel"/>
    <w:tmpl w:val="DDA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B0"/>
    <w:rsid w:val="000353B0"/>
    <w:rsid w:val="000624B7"/>
    <w:rsid w:val="001611EB"/>
    <w:rsid w:val="002A7D4E"/>
    <w:rsid w:val="0031603C"/>
    <w:rsid w:val="00393C9C"/>
    <w:rsid w:val="003C0A65"/>
    <w:rsid w:val="003E6BFA"/>
    <w:rsid w:val="004472CE"/>
    <w:rsid w:val="00452D21"/>
    <w:rsid w:val="00591B0B"/>
    <w:rsid w:val="005B1D8C"/>
    <w:rsid w:val="005F783D"/>
    <w:rsid w:val="00637DA3"/>
    <w:rsid w:val="0068089D"/>
    <w:rsid w:val="00711E8F"/>
    <w:rsid w:val="00724D08"/>
    <w:rsid w:val="007B6449"/>
    <w:rsid w:val="007E2C30"/>
    <w:rsid w:val="008444DA"/>
    <w:rsid w:val="00844826"/>
    <w:rsid w:val="008F3BC5"/>
    <w:rsid w:val="008F5D68"/>
    <w:rsid w:val="00915E35"/>
    <w:rsid w:val="00943AA3"/>
    <w:rsid w:val="009737BD"/>
    <w:rsid w:val="00994F6B"/>
    <w:rsid w:val="00A07D85"/>
    <w:rsid w:val="00A518EF"/>
    <w:rsid w:val="00A57EC1"/>
    <w:rsid w:val="00AB040E"/>
    <w:rsid w:val="00AE40B4"/>
    <w:rsid w:val="00B61C42"/>
    <w:rsid w:val="00B62D38"/>
    <w:rsid w:val="00B71B4A"/>
    <w:rsid w:val="00BF4A34"/>
    <w:rsid w:val="00C611FE"/>
    <w:rsid w:val="00D07FDE"/>
    <w:rsid w:val="00D83931"/>
    <w:rsid w:val="00DF06A0"/>
    <w:rsid w:val="00E76F83"/>
    <w:rsid w:val="00EC6BD6"/>
    <w:rsid w:val="00F4783D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B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71B4A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B71B4A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B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71B4A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B71B4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7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3999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17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AKTZAL2</dc:creator>
  <cp:lastModifiedBy>User</cp:lastModifiedBy>
  <cp:revision>45</cp:revision>
  <cp:lastPrinted>2019-09-26T12:01:00Z</cp:lastPrinted>
  <dcterms:created xsi:type="dcterms:W3CDTF">2016-10-03T12:30:00Z</dcterms:created>
  <dcterms:modified xsi:type="dcterms:W3CDTF">2020-10-01T08:05:00Z</dcterms:modified>
</cp:coreProperties>
</file>